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EA07" w14:textId="77777777" w:rsidR="00BF6929" w:rsidRDefault="00BF6929" w:rsidP="00A16FA7">
      <w:pPr>
        <w:spacing w:after="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E3860B" wp14:editId="0AF4F958">
            <wp:simplePos x="0" y="0"/>
            <wp:positionH relativeFrom="column">
              <wp:posOffset>4437842</wp:posOffset>
            </wp:positionH>
            <wp:positionV relativeFrom="paragraph">
              <wp:posOffset>0</wp:posOffset>
            </wp:positionV>
            <wp:extent cx="1734358" cy="807085"/>
            <wp:effectExtent l="0" t="0" r="0" b="0"/>
            <wp:wrapTight wrapText="bothSides">
              <wp:wrapPolygon edited="0">
                <wp:start x="6406" y="0"/>
                <wp:lineTo x="5220" y="8667"/>
                <wp:lineTo x="0" y="10707"/>
                <wp:lineTo x="0" y="19374"/>
                <wp:lineTo x="1898" y="20903"/>
                <wp:lineTo x="19694" y="20903"/>
                <wp:lineTo x="19931" y="20903"/>
                <wp:lineTo x="21118" y="16825"/>
                <wp:lineTo x="21355" y="13256"/>
                <wp:lineTo x="21355" y="8667"/>
                <wp:lineTo x="18745" y="7648"/>
                <wp:lineTo x="18270" y="0"/>
                <wp:lineTo x="64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49" cy="80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929">
        <w:rPr>
          <w:b/>
          <w:sz w:val="44"/>
          <w:szCs w:val="44"/>
        </w:rPr>
        <w:t xml:space="preserve">Galion City Health Department </w:t>
      </w:r>
    </w:p>
    <w:p w14:paraId="6DC227B3" w14:textId="109EDD2E" w:rsidR="00BF6929" w:rsidRDefault="00BF6929" w:rsidP="00A16FA7">
      <w:pPr>
        <w:spacing w:after="0"/>
        <w:rPr>
          <w:b/>
          <w:sz w:val="44"/>
          <w:szCs w:val="44"/>
        </w:rPr>
      </w:pPr>
      <w:r w:rsidRPr="00BF6929">
        <w:rPr>
          <w:b/>
          <w:sz w:val="44"/>
          <w:szCs w:val="44"/>
        </w:rPr>
        <w:t>Board of Health Officer Election</w:t>
      </w:r>
    </w:p>
    <w:p w14:paraId="78F0ED69" w14:textId="5EE06BF9" w:rsidR="00BF6929" w:rsidRPr="00BF6929" w:rsidRDefault="00BF6929" w:rsidP="00A16FA7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1A030C">
        <w:rPr>
          <w:b/>
          <w:sz w:val="44"/>
          <w:szCs w:val="44"/>
        </w:rPr>
        <w:t>22</w:t>
      </w:r>
    </w:p>
    <w:p w14:paraId="178E1F11" w14:textId="69B82170" w:rsidR="00BF6929" w:rsidRPr="00BF6929" w:rsidRDefault="00BF6929">
      <w:pPr>
        <w:rPr>
          <w:sz w:val="28"/>
          <w:szCs w:val="28"/>
        </w:rPr>
      </w:pPr>
    </w:p>
    <w:p w14:paraId="3EED9911" w14:textId="593F579E" w:rsidR="00BF6929" w:rsidRPr="00BF6929" w:rsidRDefault="00BF6929" w:rsidP="00BF6929">
      <w:pPr>
        <w:spacing w:after="0"/>
        <w:rPr>
          <w:sz w:val="28"/>
          <w:szCs w:val="28"/>
        </w:rPr>
      </w:pPr>
      <w:r w:rsidRPr="00BF6929">
        <w:rPr>
          <w:sz w:val="28"/>
          <w:szCs w:val="28"/>
        </w:rPr>
        <w:t xml:space="preserve">Vice President </w:t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  <w:t>____________________________________</w:t>
      </w:r>
    </w:p>
    <w:p w14:paraId="6DA87D6E" w14:textId="77777777" w:rsidR="00100EB3" w:rsidRPr="00BF6929" w:rsidRDefault="00100EB3" w:rsidP="00100EB3">
      <w:pPr>
        <w:rPr>
          <w:sz w:val="28"/>
          <w:szCs w:val="28"/>
        </w:rPr>
      </w:pPr>
      <w:r w:rsidRPr="00BF6929">
        <w:rPr>
          <w:sz w:val="28"/>
          <w:szCs w:val="28"/>
        </w:rPr>
        <w:t>(March</w:t>
      </w:r>
      <w:r>
        <w:rPr>
          <w:sz w:val="28"/>
          <w:szCs w:val="28"/>
        </w:rPr>
        <w:t xml:space="preserve"> 8,</w:t>
      </w:r>
      <w:r w:rsidRPr="00BF692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– March 8, 2024</w:t>
      </w:r>
      <w:r w:rsidRPr="00BF6929">
        <w:rPr>
          <w:sz w:val="28"/>
          <w:szCs w:val="28"/>
        </w:rPr>
        <w:t>)</w:t>
      </w:r>
    </w:p>
    <w:p w14:paraId="19DAA58A" w14:textId="22513461" w:rsidR="00575E00" w:rsidRDefault="00100EB3"/>
    <w:p w14:paraId="6A2BF343" w14:textId="77777777" w:rsidR="00A16FA7" w:rsidRDefault="00A16FA7"/>
    <w:p w14:paraId="6F9AC0DA" w14:textId="77777777" w:rsidR="00A16FA7" w:rsidRDefault="00A16FA7" w:rsidP="00A16FA7">
      <w:pPr>
        <w:spacing w:after="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2A1B25" wp14:editId="0E60600B">
            <wp:simplePos x="0" y="0"/>
            <wp:positionH relativeFrom="column">
              <wp:posOffset>4437842</wp:posOffset>
            </wp:positionH>
            <wp:positionV relativeFrom="paragraph">
              <wp:posOffset>0</wp:posOffset>
            </wp:positionV>
            <wp:extent cx="1734358" cy="807085"/>
            <wp:effectExtent l="0" t="0" r="0" b="0"/>
            <wp:wrapTight wrapText="bothSides">
              <wp:wrapPolygon edited="0">
                <wp:start x="6406" y="0"/>
                <wp:lineTo x="5220" y="8667"/>
                <wp:lineTo x="0" y="10707"/>
                <wp:lineTo x="0" y="19374"/>
                <wp:lineTo x="1898" y="20903"/>
                <wp:lineTo x="19694" y="20903"/>
                <wp:lineTo x="19931" y="20903"/>
                <wp:lineTo x="21118" y="16825"/>
                <wp:lineTo x="21355" y="13256"/>
                <wp:lineTo x="21355" y="8667"/>
                <wp:lineTo x="18745" y="7648"/>
                <wp:lineTo x="18270" y="0"/>
                <wp:lineTo x="64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49" cy="80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929">
        <w:rPr>
          <w:b/>
          <w:sz w:val="44"/>
          <w:szCs w:val="44"/>
        </w:rPr>
        <w:t xml:space="preserve">Galion City Health Department </w:t>
      </w:r>
    </w:p>
    <w:p w14:paraId="1EE56B66" w14:textId="77777777" w:rsidR="00A16FA7" w:rsidRDefault="00A16FA7" w:rsidP="00A16FA7">
      <w:pPr>
        <w:spacing w:after="0"/>
        <w:rPr>
          <w:b/>
          <w:sz w:val="44"/>
          <w:szCs w:val="44"/>
        </w:rPr>
      </w:pPr>
      <w:r w:rsidRPr="00BF6929">
        <w:rPr>
          <w:b/>
          <w:sz w:val="44"/>
          <w:szCs w:val="44"/>
        </w:rPr>
        <w:t>Board of Health Officer Election</w:t>
      </w:r>
    </w:p>
    <w:p w14:paraId="6255F9CD" w14:textId="229855F5" w:rsidR="00A16FA7" w:rsidRPr="00BF6929" w:rsidRDefault="00A16FA7" w:rsidP="00A16FA7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1A030C">
        <w:rPr>
          <w:b/>
          <w:sz w:val="44"/>
          <w:szCs w:val="44"/>
        </w:rPr>
        <w:t>22</w:t>
      </w:r>
    </w:p>
    <w:p w14:paraId="73E1A81C" w14:textId="77777777" w:rsidR="00A16FA7" w:rsidRPr="00BF6929" w:rsidRDefault="00A16FA7" w:rsidP="00A16FA7">
      <w:pPr>
        <w:rPr>
          <w:sz w:val="28"/>
          <w:szCs w:val="28"/>
        </w:rPr>
      </w:pPr>
    </w:p>
    <w:p w14:paraId="32FB36EE" w14:textId="77777777" w:rsidR="00A16FA7" w:rsidRPr="00BF6929" w:rsidRDefault="00A16FA7" w:rsidP="00A16FA7">
      <w:pPr>
        <w:spacing w:after="0"/>
        <w:rPr>
          <w:sz w:val="28"/>
          <w:szCs w:val="28"/>
        </w:rPr>
      </w:pPr>
      <w:r w:rsidRPr="00BF6929">
        <w:rPr>
          <w:sz w:val="28"/>
          <w:szCs w:val="28"/>
        </w:rPr>
        <w:t xml:space="preserve">Vice President </w:t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  <w:t>____________________________________</w:t>
      </w:r>
    </w:p>
    <w:p w14:paraId="11E49AB3" w14:textId="14E06928" w:rsidR="00100EB3" w:rsidRDefault="00100EB3" w:rsidP="00100EB3">
      <w:pPr>
        <w:rPr>
          <w:sz w:val="28"/>
          <w:szCs w:val="28"/>
        </w:rPr>
      </w:pPr>
      <w:r w:rsidRPr="00BF6929">
        <w:rPr>
          <w:sz w:val="28"/>
          <w:szCs w:val="28"/>
        </w:rPr>
        <w:t>(March</w:t>
      </w:r>
      <w:r>
        <w:rPr>
          <w:sz w:val="28"/>
          <w:szCs w:val="28"/>
        </w:rPr>
        <w:t xml:space="preserve"> 8,</w:t>
      </w:r>
      <w:r w:rsidRPr="00BF692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– March 8, 2024</w:t>
      </w:r>
      <w:r w:rsidRPr="00BF6929">
        <w:rPr>
          <w:sz w:val="28"/>
          <w:szCs w:val="28"/>
        </w:rPr>
        <w:t>)</w:t>
      </w:r>
    </w:p>
    <w:p w14:paraId="002ECFAB" w14:textId="77777777" w:rsidR="00100EB3" w:rsidRPr="00BF6929" w:rsidRDefault="00100EB3" w:rsidP="00100EB3">
      <w:pPr>
        <w:rPr>
          <w:sz w:val="28"/>
          <w:szCs w:val="28"/>
        </w:rPr>
      </w:pPr>
    </w:p>
    <w:p w14:paraId="4721B8DB" w14:textId="77777777" w:rsidR="00100EB3" w:rsidRDefault="00100EB3" w:rsidP="00100EB3">
      <w:pPr>
        <w:spacing w:after="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A9836D" wp14:editId="7F23A0E5">
            <wp:simplePos x="0" y="0"/>
            <wp:positionH relativeFrom="column">
              <wp:posOffset>4437842</wp:posOffset>
            </wp:positionH>
            <wp:positionV relativeFrom="paragraph">
              <wp:posOffset>0</wp:posOffset>
            </wp:positionV>
            <wp:extent cx="1734358" cy="807085"/>
            <wp:effectExtent l="0" t="0" r="0" b="0"/>
            <wp:wrapTight wrapText="bothSides">
              <wp:wrapPolygon edited="0">
                <wp:start x="6406" y="0"/>
                <wp:lineTo x="5220" y="8667"/>
                <wp:lineTo x="0" y="10707"/>
                <wp:lineTo x="0" y="19374"/>
                <wp:lineTo x="1898" y="20903"/>
                <wp:lineTo x="19694" y="20903"/>
                <wp:lineTo x="19931" y="20903"/>
                <wp:lineTo x="21118" y="16825"/>
                <wp:lineTo x="21355" y="13256"/>
                <wp:lineTo x="21355" y="8667"/>
                <wp:lineTo x="18745" y="7648"/>
                <wp:lineTo x="18270" y="0"/>
                <wp:lineTo x="6406" y="0"/>
              </wp:wrapPolygon>
            </wp:wrapTight>
            <wp:docPr id="3" name="Picture 3" descr="Graphical user interface, applicatio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49" cy="80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929">
        <w:rPr>
          <w:b/>
          <w:sz w:val="44"/>
          <w:szCs w:val="44"/>
        </w:rPr>
        <w:t xml:space="preserve">Galion City Health Department </w:t>
      </w:r>
    </w:p>
    <w:p w14:paraId="73BD8EC9" w14:textId="77777777" w:rsidR="00100EB3" w:rsidRDefault="00100EB3" w:rsidP="00100EB3">
      <w:pPr>
        <w:spacing w:after="0"/>
        <w:rPr>
          <w:b/>
          <w:sz w:val="44"/>
          <w:szCs w:val="44"/>
        </w:rPr>
      </w:pPr>
      <w:r w:rsidRPr="00BF6929">
        <w:rPr>
          <w:b/>
          <w:sz w:val="44"/>
          <w:szCs w:val="44"/>
        </w:rPr>
        <w:t>Board of Health Officer Election</w:t>
      </w:r>
    </w:p>
    <w:p w14:paraId="4A1B9E12" w14:textId="77777777" w:rsidR="00100EB3" w:rsidRPr="00BF6929" w:rsidRDefault="00100EB3" w:rsidP="00100EB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2022</w:t>
      </w:r>
    </w:p>
    <w:p w14:paraId="208BE57E" w14:textId="77777777" w:rsidR="00100EB3" w:rsidRPr="00BF6929" w:rsidRDefault="00100EB3" w:rsidP="00100EB3">
      <w:pPr>
        <w:rPr>
          <w:sz w:val="28"/>
          <w:szCs w:val="28"/>
        </w:rPr>
      </w:pPr>
    </w:p>
    <w:p w14:paraId="31EFDB28" w14:textId="77777777" w:rsidR="00100EB3" w:rsidRPr="00BF6929" w:rsidRDefault="00100EB3" w:rsidP="00100EB3">
      <w:pPr>
        <w:spacing w:after="0"/>
        <w:rPr>
          <w:sz w:val="28"/>
          <w:szCs w:val="28"/>
        </w:rPr>
      </w:pPr>
      <w:r w:rsidRPr="00BF6929">
        <w:rPr>
          <w:sz w:val="28"/>
          <w:szCs w:val="28"/>
        </w:rPr>
        <w:t xml:space="preserve">Vice President </w:t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</w:r>
      <w:r w:rsidRPr="00BF6929">
        <w:rPr>
          <w:sz w:val="28"/>
          <w:szCs w:val="28"/>
        </w:rPr>
        <w:tab/>
        <w:t>____________________________________</w:t>
      </w:r>
    </w:p>
    <w:p w14:paraId="59B752D7" w14:textId="77777777" w:rsidR="00100EB3" w:rsidRPr="00BF6929" w:rsidRDefault="00100EB3" w:rsidP="00100EB3">
      <w:pPr>
        <w:rPr>
          <w:sz w:val="28"/>
          <w:szCs w:val="28"/>
        </w:rPr>
      </w:pPr>
      <w:r w:rsidRPr="00BF6929">
        <w:rPr>
          <w:sz w:val="28"/>
          <w:szCs w:val="28"/>
        </w:rPr>
        <w:t>(March</w:t>
      </w:r>
      <w:r>
        <w:rPr>
          <w:sz w:val="28"/>
          <w:szCs w:val="28"/>
        </w:rPr>
        <w:t xml:space="preserve"> 8,</w:t>
      </w:r>
      <w:r w:rsidRPr="00BF6929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– March 8, 2024</w:t>
      </w:r>
      <w:r w:rsidRPr="00BF6929">
        <w:rPr>
          <w:sz w:val="28"/>
          <w:szCs w:val="28"/>
        </w:rPr>
        <w:t>)</w:t>
      </w:r>
    </w:p>
    <w:p w14:paraId="68F1DC9E" w14:textId="77777777" w:rsidR="00100EB3" w:rsidRDefault="00100EB3" w:rsidP="00100EB3"/>
    <w:p w14:paraId="24AE8D92" w14:textId="77777777" w:rsidR="00A16FA7" w:rsidRDefault="00A16FA7"/>
    <w:sectPr w:rsidR="00A1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9"/>
    <w:rsid w:val="0008319E"/>
    <w:rsid w:val="00083301"/>
    <w:rsid w:val="000C3520"/>
    <w:rsid w:val="00100EB3"/>
    <w:rsid w:val="0010219F"/>
    <w:rsid w:val="00124D2F"/>
    <w:rsid w:val="00160F58"/>
    <w:rsid w:val="001A030C"/>
    <w:rsid w:val="001D3A3D"/>
    <w:rsid w:val="001D666A"/>
    <w:rsid w:val="002116E7"/>
    <w:rsid w:val="002628F1"/>
    <w:rsid w:val="00266538"/>
    <w:rsid w:val="003756D9"/>
    <w:rsid w:val="003D4ED9"/>
    <w:rsid w:val="003E72F8"/>
    <w:rsid w:val="00403B8D"/>
    <w:rsid w:val="004D6705"/>
    <w:rsid w:val="004F1F35"/>
    <w:rsid w:val="00537B27"/>
    <w:rsid w:val="005524C1"/>
    <w:rsid w:val="00596643"/>
    <w:rsid w:val="00626394"/>
    <w:rsid w:val="0068176C"/>
    <w:rsid w:val="006A4090"/>
    <w:rsid w:val="00734C82"/>
    <w:rsid w:val="008823D4"/>
    <w:rsid w:val="008A535A"/>
    <w:rsid w:val="008C397F"/>
    <w:rsid w:val="0095014E"/>
    <w:rsid w:val="00950899"/>
    <w:rsid w:val="009738D2"/>
    <w:rsid w:val="00986045"/>
    <w:rsid w:val="009B3370"/>
    <w:rsid w:val="009F232C"/>
    <w:rsid w:val="009F3023"/>
    <w:rsid w:val="00A129D5"/>
    <w:rsid w:val="00A16FA7"/>
    <w:rsid w:val="00A57FFA"/>
    <w:rsid w:val="00AA50D1"/>
    <w:rsid w:val="00BB60E4"/>
    <w:rsid w:val="00BC46CE"/>
    <w:rsid w:val="00BF6929"/>
    <w:rsid w:val="00C05BE3"/>
    <w:rsid w:val="00C24846"/>
    <w:rsid w:val="00CB7049"/>
    <w:rsid w:val="00DA6796"/>
    <w:rsid w:val="00E81859"/>
    <w:rsid w:val="00EB61AD"/>
    <w:rsid w:val="00F458C6"/>
    <w:rsid w:val="00F55868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2F36"/>
  <w15:chartTrackingRefBased/>
  <w15:docId w15:val="{E4464E00-24E4-4E7C-99DF-38924E6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Andrea Barnes</cp:lastModifiedBy>
  <cp:revision>2</cp:revision>
  <cp:lastPrinted>2022-03-08T16:13:00Z</cp:lastPrinted>
  <dcterms:created xsi:type="dcterms:W3CDTF">2022-03-08T16:14:00Z</dcterms:created>
  <dcterms:modified xsi:type="dcterms:W3CDTF">2022-03-08T16:14:00Z</dcterms:modified>
</cp:coreProperties>
</file>